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455" w14:textId="136C881B" w:rsidR="000C5501" w:rsidRDefault="00C62235">
      <w:r>
        <w:rPr>
          <w:noProof/>
        </w:rPr>
        <w:drawing>
          <wp:inline distT="0" distB="0" distL="0" distR="0" wp14:anchorId="5156D294" wp14:editId="054261DE">
            <wp:extent cx="4572000" cy="6096000"/>
            <wp:effectExtent l="0" t="0" r="0" b="0"/>
            <wp:docPr id="16471336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343A9C" wp14:editId="1DB17DDC">
            <wp:extent cx="5760720" cy="4320540"/>
            <wp:effectExtent l="0" t="0" r="0" b="3810"/>
            <wp:docPr id="159761353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4313EF" wp14:editId="3AA4F257">
            <wp:extent cx="5760720" cy="4320540"/>
            <wp:effectExtent l="0" t="0" r="0" b="3810"/>
            <wp:docPr id="154445944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0D4D07" wp14:editId="2B8685FF">
            <wp:extent cx="5760720" cy="4320540"/>
            <wp:effectExtent l="0" t="0" r="0" b="3810"/>
            <wp:docPr id="7485175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7B5B99" wp14:editId="29EC7F8C">
            <wp:extent cx="5760720" cy="4320540"/>
            <wp:effectExtent l="0" t="0" r="0" b="3810"/>
            <wp:docPr id="57204815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183DB5" wp14:editId="3D890461">
            <wp:extent cx="5760720" cy="4320540"/>
            <wp:effectExtent l="0" t="0" r="0" b="3810"/>
            <wp:docPr id="127602094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B72ECF" wp14:editId="29DCD553">
            <wp:extent cx="5760720" cy="4320540"/>
            <wp:effectExtent l="0" t="0" r="0" b="3810"/>
            <wp:docPr id="138774560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E1E2" w14:textId="77777777" w:rsidR="00C741CD" w:rsidRDefault="00C741CD" w:rsidP="00C62235">
      <w:pPr>
        <w:spacing w:after="0" w:line="240" w:lineRule="auto"/>
      </w:pPr>
      <w:r>
        <w:separator/>
      </w:r>
    </w:p>
  </w:endnote>
  <w:endnote w:type="continuationSeparator" w:id="0">
    <w:p w14:paraId="705E5FE5" w14:textId="77777777" w:rsidR="00C741CD" w:rsidRDefault="00C741CD" w:rsidP="00C6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99A3" w14:textId="77777777" w:rsidR="00C741CD" w:rsidRDefault="00C741CD" w:rsidP="00C62235">
      <w:pPr>
        <w:spacing w:after="0" w:line="240" w:lineRule="auto"/>
      </w:pPr>
      <w:r>
        <w:separator/>
      </w:r>
    </w:p>
  </w:footnote>
  <w:footnote w:type="continuationSeparator" w:id="0">
    <w:p w14:paraId="1BF3F7D0" w14:textId="77777777" w:rsidR="00C741CD" w:rsidRDefault="00C741CD" w:rsidP="00C62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35"/>
    <w:rsid w:val="000230D7"/>
    <w:rsid w:val="000C5501"/>
    <w:rsid w:val="0016476B"/>
    <w:rsid w:val="003B44DF"/>
    <w:rsid w:val="007C727F"/>
    <w:rsid w:val="00A80E17"/>
    <w:rsid w:val="00AD3ECB"/>
    <w:rsid w:val="00C62235"/>
    <w:rsid w:val="00C741CD"/>
    <w:rsid w:val="00CA1983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29421"/>
  <w15:chartTrackingRefBased/>
  <w15:docId w15:val="{4E8C3D9D-5DBB-4C04-9A65-A385069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2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2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2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2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23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23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23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2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23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2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2</cp:revision>
  <dcterms:created xsi:type="dcterms:W3CDTF">2026-04-07T09:41:00Z</dcterms:created>
  <dcterms:modified xsi:type="dcterms:W3CDTF">2026-04-07T09:41:00Z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2026-03-24T13:13:36.1977665+01:00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GRN-112cd5d8-e45f-41ff-923c-347ae44f1a5a</vt:lpwstr>
  </property>
  <property fmtid="{D5CDD505-2E9C-101B-9397-08002B2CF9AE}" pid="7" name="MFHash">
    <vt:lpwstr>UPn4G3eDWfP4HViJd8eeIWUjJq4LDfPXiOj7SSj8OK0=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