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17F956F8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B65E05">
        <w:rPr>
          <w:rFonts w:cstheme="minorHAnsi"/>
          <w:color w:val="000000" w:themeColor="text1"/>
          <w:sz w:val="24"/>
          <w:szCs w:val="24"/>
        </w:rPr>
        <w:t>8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kwietnia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538A3040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65E05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769DE04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B65E05">
        <w:rPr>
          <w:rFonts w:cstheme="minorHAnsi"/>
          <w:bCs/>
          <w:color w:val="000000" w:themeColor="text1"/>
          <w:sz w:val="24"/>
          <w:szCs w:val="24"/>
        </w:rPr>
        <w:t>I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485FEE44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B65E05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5 maja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</w:t>
      </w:r>
      <w:r w:rsidR="00B65E0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.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A21D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1559"/>
        <w:gridCol w:w="2268"/>
      </w:tblGrid>
      <w:tr w:rsidR="00CB5730" w:rsidRPr="00D927C4" w14:paraId="736D10D4" w14:textId="77777777" w:rsidTr="00801D89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402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9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801D89">
        <w:trPr>
          <w:trHeight w:val="2381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2CF30B3" w14:textId="74F4B835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Samochód osobowy Ford Fiesta</w:t>
            </w:r>
            <w:r w:rsidR="00CB5730">
              <w:rPr>
                <w:color w:val="000000" w:themeColor="text1"/>
                <w:szCs w:val="24"/>
              </w:rPr>
              <w:t>, rok produkcji 20</w:t>
            </w:r>
            <w:r w:rsidR="00801D89">
              <w:rPr>
                <w:color w:val="000000" w:themeColor="text1"/>
                <w:szCs w:val="24"/>
              </w:rPr>
              <w:t>02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rej.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="00801D89" w:rsidRPr="00801D89">
              <w:rPr>
                <w:color w:val="000000" w:themeColor="text1"/>
                <w:szCs w:val="24"/>
              </w:rPr>
              <w:t xml:space="preserve">POT 6J56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801D89" w:rsidRPr="00801D89">
              <w:rPr>
                <w:color w:val="000000" w:themeColor="text1"/>
                <w:szCs w:val="24"/>
              </w:rPr>
              <w:t>WF0HXXWPJH2B83965</w:t>
            </w:r>
            <w:r w:rsidR="00CB5730">
              <w:rPr>
                <w:color w:val="000000" w:themeColor="text1"/>
                <w:szCs w:val="24"/>
              </w:rPr>
              <w:t>, data pierwszej rejestracji 1</w:t>
            </w:r>
            <w:r w:rsidR="00801D89">
              <w:rPr>
                <w:color w:val="000000" w:themeColor="text1"/>
                <w:szCs w:val="24"/>
              </w:rPr>
              <w:t>8</w:t>
            </w:r>
            <w:r w:rsidR="00CB5730">
              <w:rPr>
                <w:color w:val="000000" w:themeColor="text1"/>
                <w:szCs w:val="24"/>
              </w:rPr>
              <w:t>.0</w:t>
            </w:r>
            <w:r w:rsidR="00801D89">
              <w:rPr>
                <w:color w:val="000000" w:themeColor="text1"/>
                <w:szCs w:val="24"/>
              </w:rPr>
              <w:t>9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801D89">
              <w:rPr>
                <w:color w:val="000000" w:themeColor="text1"/>
                <w:szCs w:val="24"/>
              </w:rPr>
              <w:t>2002</w:t>
            </w:r>
            <w:r w:rsidR="00CB5730">
              <w:rPr>
                <w:color w:val="000000" w:themeColor="text1"/>
                <w:szCs w:val="24"/>
              </w:rPr>
              <w:t xml:space="preserve"> r.,  data pierwszej rejestracji </w:t>
            </w:r>
            <w:r w:rsidR="00801D89">
              <w:rPr>
                <w:color w:val="000000" w:themeColor="text1"/>
                <w:szCs w:val="24"/>
              </w:rPr>
              <w:br/>
            </w:r>
            <w:r w:rsidR="00CB5730">
              <w:rPr>
                <w:color w:val="000000" w:themeColor="text1"/>
                <w:szCs w:val="24"/>
              </w:rPr>
              <w:t xml:space="preserve">w kraju </w:t>
            </w:r>
            <w:r w:rsidR="00801D89">
              <w:rPr>
                <w:color w:val="000000" w:themeColor="text1"/>
                <w:szCs w:val="24"/>
              </w:rPr>
              <w:t>11</w:t>
            </w:r>
            <w:r w:rsidR="00CB5730">
              <w:rPr>
                <w:color w:val="000000" w:themeColor="text1"/>
                <w:szCs w:val="24"/>
              </w:rPr>
              <w:t>.1</w:t>
            </w:r>
            <w:r w:rsidR="00801D89">
              <w:rPr>
                <w:color w:val="000000" w:themeColor="text1"/>
                <w:szCs w:val="24"/>
              </w:rPr>
              <w:t>0</w:t>
            </w:r>
            <w:r w:rsidR="00CB5730">
              <w:rPr>
                <w:color w:val="000000" w:themeColor="text1"/>
                <w:szCs w:val="24"/>
              </w:rPr>
              <w:t>.201</w:t>
            </w:r>
            <w:r w:rsidR="00801D89">
              <w:rPr>
                <w:color w:val="000000" w:themeColor="text1"/>
                <w:szCs w:val="24"/>
              </w:rPr>
              <w:t>3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5EECAE8E" w:rsidR="00CB5730" w:rsidRPr="00D927C4" w:rsidRDefault="00801D89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3.000,00 zł</w:t>
            </w:r>
          </w:p>
        </w:tc>
        <w:tc>
          <w:tcPr>
            <w:tcW w:w="1559" w:type="dxa"/>
          </w:tcPr>
          <w:p w14:paraId="651BD580" w14:textId="23FE400F" w:rsidR="00CB5730" w:rsidRDefault="00B65E05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.5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801D89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140496F2" w:rsidR="00CB5730" w:rsidRDefault="00CB573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 aktualnego przeglądu rejestracyjnego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755BBD8A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B65E05">
        <w:t>5</w:t>
      </w:r>
      <w:r w:rsidR="00B46137">
        <w:t xml:space="preserve"> </w:t>
      </w:r>
      <w:r w:rsidR="00B65E05">
        <w:t>maj</w:t>
      </w:r>
      <w:r w:rsidR="00801D89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801D89">
        <w:t>8: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31B92954" w14:textId="77777777" w:rsidR="00B65E05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</w:t>
      </w:r>
    </w:p>
    <w:p w14:paraId="6895F710" w14:textId="77777777" w:rsidR="00B65E05" w:rsidRDefault="00B65E05" w:rsidP="00B65E05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</w:p>
    <w:p w14:paraId="54704164" w14:textId="140C2A22" w:rsidR="00B65E05" w:rsidRDefault="009A2C4E" w:rsidP="00B65E05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lastRenderedPageBreak/>
        <w:t>wylicytow</w:t>
      </w:r>
      <w:r>
        <w:rPr>
          <w:bCs/>
          <w:sz w:val="24"/>
          <w:szCs w:val="24"/>
        </w:rPr>
        <w:t xml:space="preserve">anej kwoty należy wpłacić na rachunek bankowy organu egzekucyjnego </w:t>
      </w:r>
      <w:r w:rsidR="00B65E05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n</w:t>
      </w:r>
      <w:r w:rsidR="00B65E05">
        <w:rPr>
          <w:bCs/>
          <w:sz w:val="24"/>
          <w:szCs w:val="24"/>
        </w:rPr>
        <w:t>ume</w:t>
      </w:r>
      <w:r>
        <w:rPr>
          <w:bCs/>
          <w:sz w:val="24"/>
          <w:szCs w:val="24"/>
        </w:rPr>
        <w:t>r</w:t>
      </w:r>
      <w:r w:rsidR="00B65E05">
        <w:rPr>
          <w:bCs/>
          <w:sz w:val="24"/>
          <w:szCs w:val="24"/>
        </w:rPr>
        <w:t>ze:</w:t>
      </w:r>
      <w:r>
        <w:rPr>
          <w:bCs/>
          <w:sz w:val="24"/>
          <w:szCs w:val="24"/>
        </w:rPr>
        <w:t xml:space="preserve"> </w:t>
      </w:r>
    </w:p>
    <w:p w14:paraId="62B92241" w14:textId="77777777" w:rsidR="000851DF" w:rsidRDefault="009A2C4E" w:rsidP="00B65E05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08 1010 1469 0004 2013 9120 0000</w:t>
      </w:r>
    </w:p>
    <w:p w14:paraId="1BBB8695" w14:textId="73640096" w:rsidR="009A2C4E" w:rsidRPr="00051FF3" w:rsidRDefault="009A2C4E" w:rsidP="00B65E05">
      <w:pPr>
        <w:pStyle w:val="Standard"/>
        <w:spacing w:before="120" w:after="0" w:line="276" w:lineRule="auto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67B6E3D5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(t.j.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801D89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 xml:space="preserve">Rozporządzenie Rady Ministrów z 28 lutego 2011 r. w sprawie rozciągnięcia stosowania przepisów ustawy o postępowaniu egzekucyjnym w administracji (t.j.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177E" w14:textId="77777777" w:rsidR="00D75748" w:rsidRDefault="00D75748">
      <w:pPr>
        <w:spacing w:after="0" w:line="240" w:lineRule="auto"/>
      </w:pPr>
      <w:r>
        <w:separator/>
      </w:r>
    </w:p>
  </w:endnote>
  <w:endnote w:type="continuationSeparator" w:id="0">
    <w:p w14:paraId="26CA8D8B" w14:textId="77777777" w:rsidR="00D75748" w:rsidRDefault="00D7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t xml:space="preserve">ePUAP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$ePUAP</w:t>
    </w:r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9D75" w14:textId="77777777" w:rsidR="00D75748" w:rsidRDefault="00D75748">
      <w:pPr>
        <w:spacing w:after="0" w:line="240" w:lineRule="auto"/>
      </w:pPr>
      <w:r>
        <w:separator/>
      </w:r>
    </w:p>
  </w:footnote>
  <w:footnote w:type="continuationSeparator" w:id="0">
    <w:p w14:paraId="44718770" w14:textId="77777777" w:rsidR="00D75748" w:rsidRDefault="00D7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851DF"/>
    <w:rsid w:val="000A4909"/>
    <w:rsid w:val="000B0B53"/>
    <w:rsid w:val="000C33E4"/>
    <w:rsid w:val="000C5E72"/>
    <w:rsid w:val="00103F06"/>
    <w:rsid w:val="0015367E"/>
    <w:rsid w:val="00155454"/>
    <w:rsid w:val="001E0124"/>
    <w:rsid w:val="00206EEF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767CD7"/>
    <w:rsid w:val="0078632C"/>
    <w:rsid w:val="007B3896"/>
    <w:rsid w:val="007D6FAC"/>
    <w:rsid w:val="007E7630"/>
    <w:rsid w:val="00800C73"/>
    <w:rsid w:val="00801D89"/>
    <w:rsid w:val="0081501E"/>
    <w:rsid w:val="00882CE4"/>
    <w:rsid w:val="00902561"/>
    <w:rsid w:val="0093390B"/>
    <w:rsid w:val="00936308"/>
    <w:rsid w:val="009736AE"/>
    <w:rsid w:val="00973B29"/>
    <w:rsid w:val="009A21DE"/>
    <w:rsid w:val="009A2C4E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65E05"/>
    <w:rsid w:val="00BB0904"/>
    <w:rsid w:val="00BD02D2"/>
    <w:rsid w:val="00BF06B1"/>
    <w:rsid w:val="00CB5730"/>
    <w:rsid w:val="00D3097E"/>
    <w:rsid w:val="00D609E9"/>
    <w:rsid w:val="00D75748"/>
    <w:rsid w:val="00DA5F16"/>
    <w:rsid w:val="00E118CB"/>
    <w:rsid w:val="00E25C7F"/>
    <w:rsid w:val="00E372CC"/>
    <w:rsid w:val="00E420D9"/>
    <w:rsid w:val="00E8497A"/>
    <w:rsid w:val="00E87D1F"/>
    <w:rsid w:val="00EE156C"/>
    <w:rsid w:val="00E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Mokracka Katarzyna</cp:lastModifiedBy>
  <cp:revision>4</cp:revision>
  <cp:lastPrinted>2026-03-24T09:38:00Z</cp:lastPrinted>
  <dcterms:created xsi:type="dcterms:W3CDTF">2026-04-28T07:22:00Z</dcterms:created>
  <dcterms:modified xsi:type="dcterms:W3CDTF">2026-04-28T08:37:00Z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